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ST-20240428-002-01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ZT202404280072</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四川世纪华仁商务服务有限公司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2024年04月04日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2025年06月08日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四川世纪华仁商务服务有限公司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1234</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543</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2345</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5432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2345</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ST-20240428-002-01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2345</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543@qq.com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16775555555</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6543</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