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天津小当家信息科技有限公司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2025年05月22日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天津小当家信息科技有限公司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965656</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52151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65656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656565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652656</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565</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544@qq.com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15888888888</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65656565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